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5F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苏州市林业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站2025年林调通采购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项目</w:t>
      </w:r>
    </w:p>
    <w:p w14:paraId="2D49E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竞争性磋商</w:t>
      </w:r>
      <w:r>
        <w:rPr>
          <w:rFonts w:hint="default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结果公示</w:t>
      </w:r>
      <w:bookmarkEnd w:id="0"/>
    </w:p>
    <w:p w14:paraId="5D4C2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Times New Roman" w:hAnsi="Times New Roman" w:eastAsia="华文中宋" w:cs="Times New Roman"/>
          <w:sz w:val="36"/>
          <w:szCs w:val="36"/>
        </w:rPr>
      </w:pPr>
    </w:p>
    <w:p w14:paraId="28A45EC4"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《苏州市林业站2025年林调通采购项目竞争性磋商采购公告》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西安拙诚测绘科技有限公司、西安三图思远信息技术有限责任公司、陕西汇图测绘地理信息有限公司等3家供应商响应。经过评标，现将结果予以公示。</w:t>
      </w:r>
    </w:p>
    <w:p w14:paraId="5B5015C0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中标单位：西安三图思远信息技术有限责任公司</w:t>
      </w:r>
    </w:p>
    <w:p w14:paraId="5EC0881A"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中标价格：柒万元整（￥70000.00）</w:t>
      </w:r>
    </w:p>
    <w:p w14:paraId="2F681E13">
      <w:pPr>
        <w:ind w:firstLine="640" w:firstLineChars="200"/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公示期限：202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~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日</w:t>
      </w:r>
    </w:p>
    <w:p w14:paraId="622B8885">
      <w:pPr>
        <w:pStyle w:val="2"/>
      </w:pPr>
    </w:p>
    <w:p w14:paraId="3DEDBDB2">
      <w:pPr>
        <w:pStyle w:val="2"/>
        <w:ind w:left="0" w:leftChars="0" w:firstLine="640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标的信息：</w:t>
      </w:r>
    </w:p>
    <w:p w14:paraId="67C3CE8B">
      <w:pPr>
        <w:pStyle w:val="2"/>
        <w:ind w:left="0" w:leftChars="0" w:firstLine="64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名称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苏州市林业站2025年林调通采购项目</w:t>
      </w:r>
    </w:p>
    <w:p w14:paraId="4E72F28B">
      <w:pPr>
        <w:pStyle w:val="2"/>
        <w:ind w:left="0" w:leftChars="0" w:firstLine="64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成交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范围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详见磋商文件</w:t>
      </w:r>
    </w:p>
    <w:p w14:paraId="208B179B">
      <w:pPr>
        <w:pStyle w:val="2"/>
        <w:ind w:left="0" w:leftChars="0" w:firstLine="640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6A32E7AD"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各有关当事人对成交结果有异议的，可以在成交公告发布之日起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五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个工作日内，以书面形式向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苏州市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林业站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提出质疑，逾期将不再受理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联系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方式如下：</w:t>
      </w:r>
    </w:p>
    <w:p w14:paraId="5D4C3BE0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名称：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苏州市林业站</w:t>
      </w:r>
    </w:p>
    <w:p w14:paraId="108B67F9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地址：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苏州市姑苏区公园路15、17号</w:t>
      </w:r>
    </w:p>
    <w:p w14:paraId="0DA459D4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联系人：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顾海波</w:t>
      </w:r>
    </w:p>
    <w:p w14:paraId="1AC862F6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联系电话：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0512-65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617265</w:t>
      </w:r>
    </w:p>
    <w:p w14:paraId="0BA911EA"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反映人必须用真实姓名，反映情况要实事求是，真实具体，敢于负责。对反映的问题我们将认真调查核实。调查属实并影响中标的，取消中标资格。</w:t>
      </w:r>
    </w:p>
    <w:p w14:paraId="157D31DF">
      <w:pPr>
        <w:pStyle w:val="2"/>
      </w:pPr>
    </w:p>
    <w:p w14:paraId="31314894">
      <w:pPr>
        <w:wordWrap w:val="0"/>
        <w:ind w:right="640" w:firstLine="5120" w:firstLineChars="1600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苏州市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林业站  </w:t>
      </w:r>
    </w:p>
    <w:p w14:paraId="5D1536F8">
      <w:pPr>
        <w:wordWrap/>
        <w:ind w:right="640" w:firstLine="5120" w:firstLineChars="1600"/>
        <w:jc w:val="right"/>
        <w:rPr>
          <w:rFonts w:hint="default" w:eastAsia="仿宋_GB2312"/>
          <w:lang w:val="en-US" w:eastAsia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日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5E1898"/>
    <w:rsid w:val="145E1898"/>
    <w:rsid w:val="2FA769AE"/>
    <w:rsid w:val="55FB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left="420" w:firstLine="420" w:firstLineChars="200"/>
    </w:pPr>
  </w:style>
  <w:style w:type="paragraph" w:styleId="3">
    <w:name w:val="Body Text Indent"/>
    <w:basedOn w:val="1"/>
    <w:qFormat/>
    <w:uiPriority w:val="0"/>
    <w:pPr>
      <w:spacing w:line="500" w:lineRule="exact"/>
      <w:ind w:left="1588" w:leftChars="832" w:firstLine="433" w:firstLineChars="196"/>
    </w:pPr>
    <w:rPr>
      <w:sz w:val="24"/>
    </w:rPr>
  </w:style>
  <w:style w:type="paragraph" w:styleId="4">
    <w:name w:val="Body Text First Indent"/>
    <w:basedOn w:val="5"/>
    <w:qFormat/>
    <w:uiPriority w:val="0"/>
    <w:pPr>
      <w:ind w:firstLine="420" w:firstLineChars="100"/>
    </w:pPr>
  </w:style>
  <w:style w:type="paragraph" w:styleId="5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450</Words>
  <Characters>494</Characters>
  <Lines>0</Lines>
  <Paragraphs>0</Paragraphs>
  <TotalTime>3</TotalTime>
  <ScaleCrop>false</ScaleCrop>
  <LinksUpToDate>false</LinksUpToDate>
  <CharactersWithSpaces>496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2025-02-20T05:34:00Z</dcterms:created>
  <dc:creator>Administrator</dc:creator>
  <cp:lastModifiedBy>芊芊</cp:lastModifiedBy>
  <cp:lastPrinted>2025-02-20T06:14:00Z</cp:lastPrinted>
  <dcterms:modified xsi:type="dcterms:W3CDTF">2025-11-17T03:23:57Z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48134E9C0BC041258B95D7462D013BA0_13</vt:lpwstr>
  </property>
  <property fmtid="{D5CDD505-2E9C-101B-9397-08002B2CF9AE}" pid="4" name="KSOTemplateDocerSaveRecord">
    <vt:lpwstr>eyJoZGlkIjoiZjViZTM2ZDMwNDBhOGJjMjcwYTdjOWFjZWI0ODNlNTciLCJ1c2VySWQiOiIyOTc0MDcxMTUifQ==</vt:lpwstr>
  </property>
</Properties>
</file>